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68" w:rsidRPr="001577F8" w:rsidRDefault="00793668" w:rsidP="00793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>СПРАВКА</w:t>
      </w:r>
    </w:p>
    <w:p w:rsidR="00793668" w:rsidRPr="001577F8" w:rsidRDefault="00793668" w:rsidP="00793668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25 сентября 2016г. на футбольном поле СОШ №2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ошехабль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прошло </w:t>
      </w:r>
      <w:bookmarkStart w:id="0" w:name="_GoBack"/>
      <w:r w:rsidRPr="001577F8">
        <w:rPr>
          <w:rFonts w:ascii="Times New Roman" w:hAnsi="Times New Roman" w:cs="Times New Roman"/>
          <w:sz w:val="28"/>
          <w:szCs w:val="28"/>
        </w:rPr>
        <w:t xml:space="preserve">первенство ДЮСШ по мини-футболу среди средней возрастной группы </w:t>
      </w:r>
      <w:bookmarkEnd w:id="0"/>
      <w:r w:rsidRPr="001577F8">
        <w:rPr>
          <w:rFonts w:ascii="Times New Roman" w:hAnsi="Times New Roman" w:cs="Times New Roman"/>
          <w:sz w:val="28"/>
          <w:szCs w:val="28"/>
        </w:rPr>
        <w:t>(2002-2003г.р.). В соревнованиях приняло участие девять команд, которые были разбиты на две группы.</w:t>
      </w:r>
    </w:p>
    <w:p w:rsidR="00793668" w:rsidRPr="001577F8" w:rsidRDefault="00793668" w:rsidP="00793668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    По итогам соревнования места распределились 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793668" w:rsidRPr="001577F8" w:rsidRDefault="00793668" w:rsidP="007936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– Ходзь – тр.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Шелбаев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793668" w:rsidRPr="001577F8" w:rsidRDefault="00793668" w:rsidP="00793668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       2 -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Блечепсин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утлев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З.</w:t>
      </w:r>
    </w:p>
    <w:p w:rsidR="00793668" w:rsidRPr="001577F8" w:rsidRDefault="00793668" w:rsidP="00793668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       3–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Натырбово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адченко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793668" w:rsidRPr="001577F8" w:rsidRDefault="00793668" w:rsidP="00793668">
      <w:p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       4 – Майский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Кашмин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793668" w:rsidRPr="001577F8" w:rsidRDefault="00793668" w:rsidP="00793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–  Дружба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шизов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793668" w:rsidRPr="001577F8" w:rsidRDefault="00793668" w:rsidP="00793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» Кошехабль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жигунов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93668" w:rsidRPr="001577F8" w:rsidRDefault="00793668" w:rsidP="00793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Егерухай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дыгов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793668" w:rsidRPr="001577F8" w:rsidRDefault="00793668" w:rsidP="00793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 - Вольное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аменев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793668" w:rsidRPr="001577F8" w:rsidRDefault="00793668" w:rsidP="00793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7F8">
        <w:rPr>
          <w:rFonts w:ascii="Times New Roman" w:hAnsi="Times New Roman" w:cs="Times New Roman"/>
          <w:sz w:val="28"/>
          <w:szCs w:val="28"/>
        </w:rPr>
        <w:t xml:space="preserve">– «Юность» Кошехабль –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супов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3F79A5" w:rsidRDefault="00793668" w:rsidP="00793668">
      <w:proofErr w:type="spellStart"/>
      <w:r w:rsidRPr="001577F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1577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577F8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1577F8">
        <w:rPr>
          <w:rFonts w:ascii="Times New Roman" w:hAnsi="Times New Roman" w:cs="Times New Roman"/>
          <w:sz w:val="28"/>
          <w:szCs w:val="28"/>
        </w:rPr>
        <w:t xml:space="preserve"> по СМР       </w:t>
      </w:r>
      <w:proofErr w:type="spellStart"/>
      <w:r w:rsidRPr="001577F8">
        <w:rPr>
          <w:rFonts w:ascii="Times New Roman" w:hAnsi="Times New Roman" w:cs="Times New Roman"/>
          <w:sz w:val="28"/>
          <w:szCs w:val="28"/>
        </w:rPr>
        <w:t>М.С.Болоков</w:t>
      </w:r>
      <w:proofErr w:type="spellEnd"/>
    </w:p>
    <w:sectPr w:rsidR="003F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2894"/>
    <w:multiLevelType w:val="hybridMultilevel"/>
    <w:tmpl w:val="672A4302"/>
    <w:lvl w:ilvl="0" w:tplc="53846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2660"/>
    <w:multiLevelType w:val="hybridMultilevel"/>
    <w:tmpl w:val="E16683B0"/>
    <w:lvl w:ilvl="0" w:tplc="73B42B0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68"/>
    <w:rsid w:val="003F79A5"/>
    <w:rsid w:val="007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2016-12-22T07:29:00Z</dcterms:created>
  <dcterms:modified xsi:type="dcterms:W3CDTF">2016-12-22T07:30:00Z</dcterms:modified>
</cp:coreProperties>
</file>